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56793" w14:textId="51D66CD3" w:rsidR="002979C5" w:rsidRPr="004068F2" w:rsidRDefault="00B50EF4" w:rsidP="004068F2">
      <w:pPr>
        <w:spacing w:after="0" w:line="240" w:lineRule="auto"/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  <w:t xml:space="preserve"> </w:t>
      </w:r>
    </w:p>
    <w:p w14:paraId="124FD427" w14:textId="3D8F8441" w:rsidR="00484123" w:rsidRPr="00484123" w:rsidRDefault="008E2073" w:rsidP="004841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  <w:t xml:space="preserve">                                                       </w:t>
      </w:r>
      <w:r w:rsidR="00484123" w:rsidRPr="00484123">
        <w:rPr>
          <w:rFonts w:ascii="Times New Roman" w:eastAsia="Times New Roman" w:hAnsi="Times New Roman" w:cs="Times New Roman"/>
          <w:b/>
          <w:bCs/>
          <w:snapToGrid w:val="0"/>
          <w:spacing w:val="8"/>
          <w:sz w:val="28"/>
          <w:szCs w:val="28"/>
          <w:lang w:eastAsia="uk-UA"/>
        </w:rPr>
        <w:t xml:space="preserve"> </w:t>
      </w:r>
      <w:r w:rsidR="00484123" w:rsidRPr="00484123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7F4F2C42" wp14:editId="395110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A8DC6" w14:textId="77777777" w:rsidR="00484123" w:rsidRPr="00484123" w:rsidRDefault="00484123" w:rsidP="004841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D6DA1D9" w14:textId="77777777" w:rsidR="00484123" w:rsidRPr="00484123" w:rsidRDefault="00484123" w:rsidP="004841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61E6CF28" w14:textId="77777777" w:rsidR="00484123" w:rsidRPr="00484123" w:rsidRDefault="00484123" w:rsidP="004841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EA61CC0" w14:textId="77777777" w:rsidR="00484123" w:rsidRPr="00484123" w:rsidRDefault="00484123" w:rsidP="00484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                                                      РІШЕННЯ</w:t>
      </w:r>
    </w:p>
    <w:p w14:paraId="75A9EF2D" w14:textId="77777777" w:rsidR="00484123" w:rsidRPr="00484123" w:rsidRDefault="00484123" w:rsidP="00484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</w:pPr>
    </w:p>
    <w:p w14:paraId="13499440" w14:textId="79B6946D" w:rsidR="00484123" w:rsidRDefault="00484123" w:rsidP="00484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484123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 xml:space="preserve">                                                            </w:t>
      </w:r>
      <w:r w:rsidRPr="00484123">
        <w:rPr>
          <w:rFonts w:ascii="Times New Roman" w:eastAsia="Times New Roman" w:hAnsi="Times New Roman" w:cs="Times New Roman"/>
          <w:bCs/>
          <w:noProof/>
          <w:sz w:val="24"/>
          <w:szCs w:val="24"/>
          <w:lang w:val="x-none" w:eastAsia="ru-RU"/>
        </w:rPr>
        <w:t>м.Ковель</w:t>
      </w:r>
      <w:r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</w:t>
      </w:r>
    </w:p>
    <w:p w14:paraId="08C91B51" w14:textId="088F3A27" w:rsidR="00484123" w:rsidRPr="00B50EF4" w:rsidRDefault="00B50EF4" w:rsidP="00484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04.03.2021</w:t>
      </w:r>
      <w:r w:rsidR="00484123" w:rsidRPr="004841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</w:t>
      </w:r>
      <w:r w:rsidR="00484123" w:rsidRPr="00484123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 xml:space="preserve">  </w:t>
      </w:r>
      <w:r w:rsidR="00484123"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                                                                                        </w:t>
      </w:r>
      <w:r w:rsidR="00484123" w:rsidRPr="00484123">
        <w:rPr>
          <w:rFonts w:ascii="Times New Roman" w:eastAsia="Times New Roman" w:hAnsi="Times New Roman" w:cs="Times New Roman"/>
          <w:noProof/>
          <w:sz w:val="28"/>
          <w:szCs w:val="28"/>
          <w:lang w:val="x-none" w:eastAsia="ru-RU"/>
        </w:rPr>
        <w:t xml:space="preserve">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6/1</w:t>
      </w:r>
    </w:p>
    <w:p w14:paraId="2629B184" w14:textId="77777777" w:rsidR="00484123" w:rsidRPr="00484123" w:rsidRDefault="00484123" w:rsidP="00484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</w:pPr>
    </w:p>
    <w:p w14:paraId="288BEC8C" w14:textId="2AC6ECCE" w:rsidR="00484123" w:rsidRPr="00484123" w:rsidRDefault="00484123" w:rsidP="00484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</w:t>
      </w:r>
      <w:r w:rsidR="00776F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затвердження порядку денного  </w:t>
      </w:r>
      <w:r w:rsidR="007D09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шост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позачергової </w:t>
      </w:r>
    </w:p>
    <w:p w14:paraId="1AFE774D" w14:textId="13DF43F3" w:rsidR="00484123" w:rsidRDefault="00484123" w:rsidP="00484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</w:t>
      </w:r>
      <w:r w:rsidR="00776F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сьмого скликання </w:t>
      </w:r>
    </w:p>
    <w:p w14:paraId="773E8ED3" w14:textId="77777777" w:rsidR="00B50EF4" w:rsidRPr="00484123" w:rsidRDefault="00B50EF4" w:rsidP="00484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F33808B" w14:textId="77777777" w:rsidR="00484123" w:rsidRPr="00484123" w:rsidRDefault="00484123" w:rsidP="0048412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5D7177B" w14:textId="09588EC3"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Регламенту Ковельської міської ради VII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скликання, міська рада</w:t>
      </w:r>
    </w:p>
    <w:p w14:paraId="07ACB25D" w14:textId="77777777" w:rsidR="00484123" w:rsidRPr="00484123" w:rsidRDefault="00484123" w:rsidP="00484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74343C0" w14:textId="77777777" w:rsidR="00484123" w:rsidRPr="00484123" w:rsidRDefault="00484123" w:rsidP="004841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78C5255D" w14:textId="6709D926"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7D09E7">
        <w:rPr>
          <w:rFonts w:ascii="Times New Roman" w:eastAsia="Times New Roman" w:hAnsi="Times New Roman" w:cs="Times New Roman"/>
          <w:sz w:val="28"/>
          <w:szCs w:val="28"/>
          <w:lang w:eastAsia="uk-UA"/>
        </w:rPr>
        <w:t>шост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позачергової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сьмого скликання: </w:t>
      </w:r>
    </w:p>
    <w:p w14:paraId="3E374C28" w14:textId="2682F033" w:rsidR="00484123" w:rsidRP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7D09E7">
        <w:rPr>
          <w:rFonts w:ascii="Times New Roman" w:eastAsia="Times New Roman" w:hAnsi="Times New Roman" w:cs="Times New Roman"/>
          <w:sz w:val="28"/>
          <w:szCs w:val="28"/>
          <w:lang w:eastAsia="uk-UA"/>
        </w:rPr>
        <w:t>шост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позачергової сесії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>сьмого скликання.</w:t>
      </w:r>
    </w:p>
    <w:p w14:paraId="6A717F9B" w14:textId="2299C16D" w:rsidR="00484123" w:rsidRDefault="0048412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Чайка І.Л</w:t>
      </w:r>
      <w:r w:rsidRPr="004841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F66B77A" w14:textId="77777777" w:rsidR="002979C5" w:rsidRDefault="002979C5" w:rsidP="00297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2522C">
        <w:rPr>
          <w:rFonts w:ascii="Times New Roman" w:hAnsi="Times New Roman" w:cs="Times New Roman"/>
          <w:sz w:val="28"/>
          <w:szCs w:val="28"/>
        </w:rPr>
        <w:t>Про  прийняття у комунальну власність Ковельської територіальної громади з державної власності земельних ділянок сільськогосподарського призначення.</w:t>
      </w:r>
    </w:p>
    <w:p w14:paraId="016426E9" w14:textId="716D0BB3" w:rsidR="002979C5" w:rsidRPr="002979C5" w:rsidRDefault="002979C5" w:rsidP="00297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F395EC9" w14:textId="470A9818" w:rsidR="00484123" w:rsidRPr="00776FEF" w:rsidRDefault="002979C5" w:rsidP="00776FEF">
      <w:pPr>
        <w:spacing w:before="24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3</w:t>
      </w:r>
      <w:r w:rsidR="00484123" w:rsidRPr="004841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.</w:t>
      </w:r>
      <w:r w:rsidR="00776FEF" w:rsidRPr="00776F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76FEF"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розроблення детального</w:t>
      </w:r>
      <w:r w:rsidR="00776FEF" w:rsidRPr="006C197A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 xml:space="preserve"> </w:t>
      </w:r>
      <w:r w:rsidR="00776FEF"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плану території</w:t>
      </w:r>
      <w:r w:rsidR="00776F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76FEF"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40 років Перемоги</w:t>
      </w:r>
      <w:r w:rsidR="00776FE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B5915" w:rsidRPr="00BB59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 </w:t>
      </w:r>
      <w:r w:rsidR="00484123" w:rsidRPr="004841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</w:p>
    <w:p w14:paraId="53349120" w14:textId="77777777" w:rsidR="009D6BB5" w:rsidRPr="00D0791C" w:rsidRDefault="009D6BB5" w:rsidP="009D6B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7420CA27" w14:textId="60E794C2" w:rsidR="00776FEF" w:rsidRPr="00256FF2" w:rsidRDefault="00776FEF" w:rsidP="00776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2979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="00484123" w:rsidRPr="004841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6FF2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256FF2">
        <w:rPr>
          <w:rFonts w:ascii="Times New Roman" w:hAnsi="Times New Roman" w:cs="Times New Roman"/>
          <w:bCs/>
          <w:sz w:val="28"/>
          <w:szCs w:val="28"/>
        </w:rPr>
        <w:t>старост</w:t>
      </w:r>
      <w:proofErr w:type="spellEnd"/>
      <w:r w:rsidRPr="00256FF2">
        <w:rPr>
          <w:rFonts w:ascii="Times New Roman" w:hAnsi="Times New Roman" w:cs="Times New Roman"/>
          <w:bCs/>
          <w:sz w:val="28"/>
          <w:szCs w:val="28"/>
        </w:rPr>
        <w:t xml:space="preserve"> Ковельської територіальної громади.</w:t>
      </w:r>
    </w:p>
    <w:p w14:paraId="28F81DD3" w14:textId="317B05B6" w:rsidR="00776FEF" w:rsidRPr="00D0791C" w:rsidRDefault="00776FEF" w:rsidP="00776FE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головний спеціаліст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відділу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питань діяльності правоохоронних органів, оборонно-мобілізаційної та кадрової роботи 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Романюк А.З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19CF19B" w14:textId="3191AA20" w:rsidR="00776FEF" w:rsidRDefault="002979C5" w:rsidP="00EE6A7D">
      <w:pPr>
        <w:autoSpaceDE w:val="0"/>
        <w:spacing w:line="300" w:lineRule="auto"/>
        <w:ind w:firstLine="708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776FE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76FEF" w:rsidRPr="007E75C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Про внесення доповнень до рішення міської ради від 10.12.2020 року №1/11 « Про виконавчий комітет міської ради»</w:t>
      </w:r>
      <w:r w:rsidR="00776FEF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.</w:t>
      </w:r>
    </w:p>
    <w:p w14:paraId="3264BAC2" w14:textId="3B37323F" w:rsidR="00484123" w:rsidRPr="00776FEF" w:rsidRDefault="00776FEF" w:rsidP="00776FEF">
      <w:pPr>
        <w:autoSpaceDE w:val="0"/>
        <w:spacing w:line="300" w:lineRule="auto"/>
        <w:ind w:firstLine="708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lastRenderedPageBreak/>
        <w:t xml:space="preserve">Доповідає секретар міської ради </w:t>
      </w:r>
      <w:proofErr w:type="spellStart"/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Багнова</w:t>
      </w:r>
      <w:proofErr w:type="spellEnd"/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О.Л.</w:t>
      </w:r>
    </w:p>
    <w:p w14:paraId="5D5D68A9" w14:textId="5AEBD1A4" w:rsidR="00484123" w:rsidRDefault="002979C5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4123" w:rsidRPr="0048412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Різне.</w:t>
      </w:r>
    </w:p>
    <w:p w14:paraId="1C8699C3" w14:textId="77777777" w:rsidR="003E56C1" w:rsidRDefault="003E56C1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B635D" w14:textId="77777777" w:rsidR="008E2073" w:rsidRPr="00484123" w:rsidRDefault="008E2073" w:rsidP="00484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53F9F" w14:textId="40FF0C7C" w:rsidR="00D02588" w:rsidRDefault="00484123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</w:t>
      </w:r>
      <w:r w:rsidR="00E12A8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 w:rsidRPr="004841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</w:t>
      </w:r>
      <w:r w:rsidR="00BB591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Ігор ЧАЙКА</w:t>
      </w:r>
    </w:p>
    <w:p w14:paraId="138ECB57" w14:textId="681B775C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0BEEB74" w14:textId="375B6B40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92E533D" w14:textId="113C1A10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9C0958E" w14:textId="7C3635D5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6BC36FF" w14:textId="3D96AFFA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8E9CD68" w14:textId="1C79E27B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AF2380B" w14:textId="095CA9AF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2E64E14" w14:textId="184E3540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B5DA5E1" w14:textId="22B1631C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A33EFC2" w14:textId="05819D01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870D354" w14:textId="7B681E8B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468C350" w14:textId="2219C7FB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2199B95" w14:textId="3B729432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5AC1FAD" w14:textId="2747FDB3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FDC8B4E" w14:textId="1AD8E98F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E84CB99" w14:textId="17836C59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7E05BEA" w14:textId="6532E1B8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C0A3525" w14:textId="5EA5BC75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73BC3A0" w14:textId="6ACC92E9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52CE0EA" w14:textId="65BD5CFA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CA4D935" w14:textId="4B2D9FCB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0580AE9" w14:textId="3CA75028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9BADB41" w14:textId="107A4CD2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EE1BFAC" w14:textId="758309D7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F1D6D93" w14:textId="67016C9A" w:rsidR="00F30931" w:rsidRDefault="00F30931" w:rsidP="00E12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sectPr w:rsidR="00F30931" w:rsidSect="00D045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222A64"/>
    <w:multiLevelType w:val="hybridMultilevel"/>
    <w:tmpl w:val="5D006582"/>
    <w:lvl w:ilvl="0" w:tplc="A3DE299A">
      <w:start w:val="1"/>
      <w:numFmt w:val="decimal"/>
      <w:lvlText w:val="%1"/>
      <w:lvlJc w:val="left"/>
      <w:pPr>
        <w:ind w:left="80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45" w:hanging="360"/>
      </w:pPr>
    </w:lvl>
    <w:lvl w:ilvl="2" w:tplc="0422001B" w:tentative="1">
      <w:start w:val="1"/>
      <w:numFmt w:val="lowerRoman"/>
      <w:lvlText w:val="%3."/>
      <w:lvlJc w:val="right"/>
      <w:pPr>
        <w:ind w:left="9465" w:hanging="180"/>
      </w:pPr>
    </w:lvl>
    <w:lvl w:ilvl="3" w:tplc="0422000F" w:tentative="1">
      <w:start w:val="1"/>
      <w:numFmt w:val="decimal"/>
      <w:lvlText w:val="%4."/>
      <w:lvlJc w:val="left"/>
      <w:pPr>
        <w:ind w:left="10185" w:hanging="360"/>
      </w:pPr>
    </w:lvl>
    <w:lvl w:ilvl="4" w:tplc="04220019" w:tentative="1">
      <w:start w:val="1"/>
      <w:numFmt w:val="lowerLetter"/>
      <w:lvlText w:val="%5."/>
      <w:lvlJc w:val="left"/>
      <w:pPr>
        <w:ind w:left="10905" w:hanging="360"/>
      </w:pPr>
    </w:lvl>
    <w:lvl w:ilvl="5" w:tplc="0422001B" w:tentative="1">
      <w:start w:val="1"/>
      <w:numFmt w:val="lowerRoman"/>
      <w:lvlText w:val="%6."/>
      <w:lvlJc w:val="right"/>
      <w:pPr>
        <w:ind w:left="11625" w:hanging="180"/>
      </w:pPr>
    </w:lvl>
    <w:lvl w:ilvl="6" w:tplc="0422000F" w:tentative="1">
      <w:start w:val="1"/>
      <w:numFmt w:val="decimal"/>
      <w:lvlText w:val="%7."/>
      <w:lvlJc w:val="left"/>
      <w:pPr>
        <w:ind w:left="12345" w:hanging="360"/>
      </w:pPr>
    </w:lvl>
    <w:lvl w:ilvl="7" w:tplc="04220019" w:tentative="1">
      <w:start w:val="1"/>
      <w:numFmt w:val="lowerLetter"/>
      <w:lvlText w:val="%8."/>
      <w:lvlJc w:val="left"/>
      <w:pPr>
        <w:ind w:left="13065" w:hanging="360"/>
      </w:pPr>
    </w:lvl>
    <w:lvl w:ilvl="8" w:tplc="0422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1" w15:restartNumberingAfterBreak="0">
    <w:nsid w:val="6B9D426E"/>
    <w:multiLevelType w:val="hybridMultilevel"/>
    <w:tmpl w:val="23A0FAB4"/>
    <w:lvl w:ilvl="0" w:tplc="D38EAD4E">
      <w:start w:val="1"/>
      <w:numFmt w:val="decimal"/>
      <w:lvlText w:val="%1"/>
      <w:lvlJc w:val="left"/>
      <w:pPr>
        <w:ind w:left="81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95" w:hanging="360"/>
      </w:pPr>
    </w:lvl>
    <w:lvl w:ilvl="2" w:tplc="0422001B" w:tentative="1">
      <w:start w:val="1"/>
      <w:numFmt w:val="lowerRoman"/>
      <w:lvlText w:val="%3."/>
      <w:lvlJc w:val="right"/>
      <w:pPr>
        <w:ind w:left="9615" w:hanging="180"/>
      </w:pPr>
    </w:lvl>
    <w:lvl w:ilvl="3" w:tplc="0422000F" w:tentative="1">
      <w:start w:val="1"/>
      <w:numFmt w:val="decimal"/>
      <w:lvlText w:val="%4."/>
      <w:lvlJc w:val="left"/>
      <w:pPr>
        <w:ind w:left="10335" w:hanging="360"/>
      </w:pPr>
    </w:lvl>
    <w:lvl w:ilvl="4" w:tplc="04220019" w:tentative="1">
      <w:start w:val="1"/>
      <w:numFmt w:val="lowerLetter"/>
      <w:lvlText w:val="%5."/>
      <w:lvlJc w:val="left"/>
      <w:pPr>
        <w:ind w:left="11055" w:hanging="360"/>
      </w:pPr>
    </w:lvl>
    <w:lvl w:ilvl="5" w:tplc="0422001B" w:tentative="1">
      <w:start w:val="1"/>
      <w:numFmt w:val="lowerRoman"/>
      <w:lvlText w:val="%6."/>
      <w:lvlJc w:val="right"/>
      <w:pPr>
        <w:ind w:left="11775" w:hanging="180"/>
      </w:pPr>
    </w:lvl>
    <w:lvl w:ilvl="6" w:tplc="0422000F" w:tentative="1">
      <w:start w:val="1"/>
      <w:numFmt w:val="decimal"/>
      <w:lvlText w:val="%7."/>
      <w:lvlJc w:val="left"/>
      <w:pPr>
        <w:ind w:left="12495" w:hanging="360"/>
      </w:pPr>
    </w:lvl>
    <w:lvl w:ilvl="7" w:tplc="04220019" w:tentative="1">
      <w:start w:val="1"/>
      <w:numFmt w:val="lowerLetter"/>
      <w:lvlText w:val="%8."/>
      <w:lvlJc w:val="left"/>
      <w:pPr>
        <w:ind w:left="13215" w:hanging="360"/>
      </w:pPr>
    </w:lvl>
    <w:lvl w:ilvl="8" w:tplc="0422001B" w:tentative="1">
      <w:start w:val="1"/>
      <w:numFmt w:val="lowerRoman"/>
      <w:lvlText w:val="%9."/>
      <w:lvlJc w:val="right"/>
      <w:pPr>
        <w:ind w:left="139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640"/>
    <w:rsid w:val="00253F18"/>
    <w:rsid w:val="002756FC"/>
    <w:rsid w:val="002979C5"/>
    <w:rsid w:val="003E56C1"/>
    <w:rsid w:val="004068F2"/>
    <w:rsid w:val="00484123"/>
    <w:rsid w:val="005D275E"/>
    <w:rsid w:val="00762640"/>
    <w:rsid w:val="00776FEF"/>
    <w:rsid w:val="007C490C"/>
    <w:rsid w:val="007D09E7"/>
    <w:rsid w:val="008E2073"/>
    <w:rsid w:val="009D6BB5"/>
    <w:rsid w:val="00A50B85"/>
    <w:rsid w:val="00B014A7"/>
    <w:rsid w:val="00B425EA"/>
    <w:rsid w:val="00B50EF4"/>
    <w:rsid w:val="00BB5915"/>
    <w:rsid w:val="00E12A80"/>
    <w:rsid w:val="00EE6A7D"/>
    <w:rsid w:val="00F3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7EF8"/>
  <w15:chartTrackingRefBased/>
  <w15:docId w15:val="{5491CF0A-09EC-4507-8AED-CBC7596A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18</cp:revision>
  <cp:lastPrinted>2021-03-02T14:54:00Z</cp:lastPrinted>
  <dcterms:created xsi:type="dcterms:W3CDTF">2021-01-14T07:40:00Z</dcterms:created>
  <dcterms:modified xsi:type="dcterms:W3CDTF">2021-03-04T11:14:00Z</dcterms:modified>
</cp:coreProperties>
</file>