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E57" w:rsidRPr="00BF0E57" w:rsidRDefault="00491AEC" w:rsidP="000E548F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30530" cy="606425"/>
            <wp:effectExtent l="0" t="0" r="7620" b="3175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AEC" w:rsidRDefault="00491AEC" w:rsidP="00491AEC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491AEC" w:rsidRDefault="00491AEC" w:rsidP="00491AE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491AEC" w:rsidRDefault="00491AEC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491AEC" w:rsidRDefault="00D04FBF" w:rsidP="00491AEC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>1</w:t>
      </w:r>
      <w:r w:rsidR="00C566E0">
        <w:rPr>
          <w:rFonts w:ascii="Times New Roman" w:eastAsia="Times New Roman" w:hAnsi="Times New Roman"/>
          <w:sz w:val="28"/>
          <w:szCs w:val="24"/>
          <w:lang w:val="uk-UA" w:eastAsia="ru-RU"/>
        </w:rPr>
        <w:t>4</w:t>
      </w:r>
      <w:r>
        <w:rPr>
          <w:rFonts w:ascii="Times New Roman" w:eastAsia="Times New Roman" w:hAnsi="Times New Roman"/>
          <w:sz w:val="28"/>
          <w:szCs w:val="24"/>
          <w:lang w:val="uk-UA" w:eastAsia="ru-RU"/>
        </w:rPr>
        <w:t>.06.2018 № 194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491AEC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9E2899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</w:t>
      </w:r>
      <w:r w:rsidR="00D34BAD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й мешканців міста Ковеля на 2018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</w:t>
      </w:r>
      <w:r w:rsidR="00D324A3">
        <w:rPr>
          <w:rFonts w:ascii="Times New Roman" w:eastAsia="Times New Roman" w:hAnsi="Times New Roman"/>
          <w:sz w:val="28"/>
          <w:szCs w:val="28"/>
          <w:lang w:val="uk-UA" w:eastAsia="ru-RU"/>
        </w:rPr>
        <w:t>ної рішенням міської ради від</w:t>
      </w:r>
      <w:r w:rsidR="00D324A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21.12.2017р.</w:t>
      </w:r>
    </w:p>
    <w:p w:rsidR="00491AEC" w:rsidRDefault="00D324A3" w:rsidP="009E28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№ 32/8, </w:t>
      </w:r>
      <w:r w:rsidR="00491AEC">
        <w:rPr>
          <w:rFonts w:ascii="Times New Roman" w:eastAsia="Times New Roman" w:hAnsi="Times New Roman"/>
          <w:sz w:val="28"/>
          <w:szCs w:val="28"/>
          <w:lang w:val="uk-UA" w:eastAsia="ru-RU"/>
        </w:rPr>
        <w:t>виконавчий комітет  міської ради</w:t>
      </w:r>
    </w:p>
    <w:p w:rsidR="00491AEC" w:rsidRDefault="00491AEC" w:rsidP="00491AE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</w:p>
    <w:p w:rsidR="00880CBE" w:rsidRDefault="00491AEC" w:rsidP="00491AE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:rsidR="00491AEC" w:rsidRDefault="00491AEC" w:rsidP="00491AEC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C52F20" w:rsidRDefault="00491AEC" w:rsidP="00924DA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3E5FDD" w:rsidRDefault="002B2D43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В розмірі 10</w:t>
      </w:r>
      <w:r w:rsidR="003E5FDD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гривень:</w:t>
      </w:r>
    </w:p>
    <w:p w:rsidR="003E5FDD" w:rsidRDefault="00924DA0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2B2D4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Русину В'ячеславу Гавриловичу, вул. </w:t>
      </w:r>
      <w:r w:rsidR="004807C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3E5FDD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2B2D43" w:rsidRDefault="002B2D43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В розмірі 500 гривень кожному:</w:t>
      </w:r>
    </w:p>
    <w:p w:rsidR="002B2D43" w:rsidRDefault="002B2D43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Оніщуку Роману Володимировичу, вул. </w:t>
      </w:r>
      <w:r w:rsidR="004807C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014502" w:rsidRDefault="00014502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Серединському Анатолію Миколайовичу, </w:t>
      </w:r>
      <w:r w:rsidR="004807CF">
        <w:rPr>
          <w:rFonts w:ascii="Times New Roman" w:eastAsia="Times New Roman" w:hAnsi="Times New Roman"/>
          <w:sz w:val="28"/>
          <w:szCs w:val="28"/>
          <w:lang w:val="uk-UA" w:eastAsia="ru-RU"/>
        </w:rPr>
        <w:t>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491AEC" w:rsidRDefault="00491AEC" w:rsidP="00491A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</w:t>
      </w:r>
      <w:r w:rsidR="00FA146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профінансувати кошти в сумі </w:t>
      </w:r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>2000</w:t>
      </w:r>
      <w:bookmarkStart w:id="0" w:name="_GoBack"/>
      <w:bookmarkEnd w:id="0"/>
      <w:r w:rsidR="00014502">
        <w:rPr>
          <w:rFonts w:ascii="Times New Roman" w:eastAsia="Times New Roman" w:hAnsi="Times New Roman"/>
          <w:sz w:val="28"/>
          <w:szCs w:val="28"/>
          <w:lang w:val="uk-UA" w:eastAsia="ru-RU"/>
        </w:rPr>
        <w:t>(Дві 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місцевого бюджету на розрахунковий рахунок управління соціаль</w:t>
      </w:r>
      <w:r w:rsidR="00880CBE">
        <w:rPr>
          <w:rFonts w:ascii="Times New Roman" w:eastAsia="Times New Roman" w:hAnsi="Times New Roman"/>
          <w:sz w:val="28"/>
          <w:szCs w:val="28"/>
          <w:lang w:val="uk-UA" w:eastAsia="ru-RU"/>
        </w:rPr>
        <w:t>ного захисту населення №35315052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024365, код 03191974, МФО 803014 в  УДКСУ Волинської області. 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491AEC" w:rsidRDefault="00491AEC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</w:p>
    <w:p w:rsidR="00CC5709" w:rsidRDefault="00CC5709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CC5709" w:rsidRDefault="00CC5709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CC5709" w:rsidRDefault="00CC5709" w:rsidP="00491A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</w:p>
    <w:p w:rsidR="00CC5709" w:rsidRPr="00CC5709" w:rsidRDefault="00CC5709" w:rsidP="00CC5709">
      <w:pPr>
        <w:ind w:right="43"/>
        <w:jc w:val="both"/>
        <w:rPr>
          <w:rFonts w:ascii="Times New Roman" w:hAnsi="Times New Roman"/>
          <w:sz w:val="28"/>
          <w:szCs w:val="28"/>
        </w:rPr>
      </w:pPr>
      <w:r w:rsidRPr="00CC5709">
        <w:rPr>
          <w:rFonts w:ascii="Times New Roman" w:hAnsi="Times New Roman"/>
          <w:sz w:val="28"/>
          <w:szCs w:val="28"/>
        </w:rPr>
        <w:t xml:space="preserve">Перший заступник міського голови </w:t>
      </w:r>
      <w:r w:rsidRPr="00CC5709">
        <w:rPr>
          <w:rFonts w:ascii="Times New Roman" w:hAnsi="Times New Roman"/>
          <w:sz w:val="28"/>
          <w:szCs w:val="28"/>
        </w:rPr>
        <w:tab/>
      </w:r>
      <w:r w:rsidRPr="00CC5709">
        <w:rPr>
          <w:rFonts w:ascii="Times New Roman" w:hAnsi="Times New Roman"/>
          <w:sz w:val="28"/>
          <w:szCs w:val="28"/>
        </w:rPr>
        <w:tab/>
      </w:r>
      <w:r w:rsidRPr="00CC5709">
        <w:rPr>
          <w:rFonts w:ascii="Times New Roman" w:hAnsi="Times New Roman"/>
          <w:sz w:val="28"/>
          <w:szCs w:val="28"/>
        </w:rPr>
        <w:tab/>
      </w:r>
      <w:r w:rsidRPr="00CC5709">
        <w:rPr>
          <w:rFonts w:ascii="Times New Roman" w:hAnsi="Times New Roman"/>
          <w:sz w:val="28"/>
          <w:szCs w:val="28"/>
        </w:rPr>
        <w:tab/>
      </w:r>
      <w:r w:rsidRPr="00CC5709">
        <w:rPr>
          <w:rFonts w:ascii="Times New Roman" w:hAnsi="Times New Roman"/>
          <w:sz w:val="28"/>
          <w:szCs w:val="28"/>
        </w:rPr>
        <w:tab/>
        <w:t>М.Гетьман</w:t>
      </w:r>
    </w:p>
    <w:p w:rsidR="00BF0E57" w:rsidRPr="00CC5709" w:rsidRDefault="00BF0E57" w:rsidP="00491AE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BF0E57" w:rsidRPr="00CC5709" w:rsidSect="00924DA0">
      <w:pgSz w:w="11906" w:h="16838"/>
      <w:pgMar w:top="127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0FEE44C0"/>
    <w:multiLevelType w:val="hybridMultilevel"/>
    <w:tmpl w:val="6420A938"/>
    <w:lvl w:ilvl="0" w:tplc="070A74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236EA6"/>
    <w:multiLevelType w:val="hybridMultilevel"/>
    <w:tmpl w:val="4A82F2AC"/>
    <w:lvl w:ilvl="0" w:tplc="409874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1C52F0"/>
    <w:multiLevelType w:val="hybridMultilevel"/>
    <w:tmpl w:val="C5004EDC"/>
    <w:lvl w:ilvl="0" w:tplc="F784479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DF0A17"/>
    <w:multiLevelType w:val="hybridMultilevel"/>
    <w:tmpl w:val="1C0AFA72"/>
    <w:lvl w:ilvl="0" w:tplc="19E27B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150654"/>
    <w:multiLevelType w:val="hybridMultilevel"/>
    <w:tmpl w:val="0C2E93D6"/>
    <w:lvl w:ilvl="0" w:tplc="D3469E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E46C68"/>
    <w:multiLevelType w:val="hybridMultilevel"/>
    <w:tmpl w:val="36606D9A"/>
    <w:lvl w:ilvl="0" w:tplc="BA40A8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6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E643E"/>
    <w:rsid w:val="00014502"/>
    <w:rsid w:val="00057287"/>
    <w:rsid w:val="000A47F9"/>
    <w:rsid w:val="000C6C69"/>
    <w:rsid w:val="000E548F"/>
    <w:rsid w:val="00115AFE"/>
    <w:rsid w:val="00116E20"/>
    <w:rsid w:val="001330FF"/>
    <w:rsid w:val="001F3227"/>
    <w:rsid w:val="002B2D43"/>
    <w:rsid w:val="00397D45"/>
    <w:rsid w:val="003E5FDD"/>
    <w:rsid w:val="0042521F"/>
    <w:rsid w:val="004807CF"/>
    <w:rsid w:val="00491AEC"/>
    <w:rsid w:val="00515F96"/>
    <w:rsid w:val="00523664"/>
    <w:rsid w:val="005935C7"/>
    <w:rsid w:val="0073028D"/>
    <w:rsid w:val="007D6720"/>
    <w:rsid w:val="00880CBE"/>
    <w:rsid w:val="00924DA0"/>
    <w:rsid w:val="009B01C3"/>
    <w:rsid w:val="009E2899"/>
    <w:rsid w:val="00A03D2C"/>
    <w:rsid w:val="00A97C66"/>
    <w:rsid w:val="00AE4C5F"/>
    <w:rsid w:val="00B11DF2"/>
    <w:rsid w:val="00B3417F"/>
    <w:rsid w:val="00BD7C6C"/>
    <w:rsid w:val="00BF0E57"/>
    <w:rsid w:val="00C52F20"/>
    <w:rsid w:val="00C566E0"/>
    <w:rsid w:val="00CC5709"/>
    <w:rsid w:val="00D04FBF"/>
    <w:rsid w:val="00D324A3"/>
    <w:rsid w:val="00D34BAD"/>
    <w:rsid w:val="00D35B34"/>
    <w:rsid w:val="00D45AD1"/>
    <w:rsid w:val="00E5694F"/>
    <w:rsid w:val="00E62746"/>
    <w:rsid w:val="00F41AA1"/>
    <w:rsid w:val="00F565EF"/>
    <w:rsid w:val="00F75B62"/>
    <w:rsid w:val="00FA1464"/>
    <w:rsid w:val="00FE64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A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1AE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1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1AE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1014</Words>
  <Characters>579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1590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30</cp:revision>
  <dcterms:created xsi:type="dcterms:W3CDTF">2018-01-09T06:35:00Z</dcterms:created>
  <dcterms:modified xsi:type="dcterms:W3CDTF">2018-06-18T11:06:00Z</dcterms:modified>
</cp:coreProperties>
</file>